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10E4" w14:textId="144EACE1" w:rsidR="00985DD0" w:rsidRDefault="00830FA8">
      <w:pPr>
        <w:spacing w:after="0"/>
        <w:ind w:left="-1440" w:right="10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C8CFE0" wp14:editId="143F2DF7">
                <wp:simplePos x="0" y="0"/>
                <wp:positionH relativeFrom="page">
                  <wp:posOffset>485775</wp:posOffset>
                </wp:positionH>
                <wp:positionV relativeFrom="margin">
                  <wp:posOffset>-487680</wp:posOffset>
                </wp:positionV>
                <wp:extent cx="8018780" cy="9983470"/>
                <wp:effectExtent l="0" t="0" r="0" b="0"/>
                <wp:wrapTopAndBottom/>
                <wp:docPr id="923" name="Group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8780" cy="9983470"/>
                          <a:chOff x="526608" y="490275"/>
                          <a:chExt cx="8061588" cy="978666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899160" y="490275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04D23" w14:textId="77777777" w:rsidR="00985DD0" w:rsidRDefault="00C3788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99160" y="10094519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4E3B0" w14:textId="77777777" w:rsidR="00985DD0" w:rsidRDefault="00C3788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655305" y="917964"/>
                            <a:ext cx="71341" cy="23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1B30E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655305" y="1123705"/>
                            <a:ext cx="7134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538D9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55305" y="1330969"/>
                            <a:ext cx="7134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54FAD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655305" y="1536709"/>
                            <a:ext cx="7134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ECB56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655305" y="1743973"/>
                            <a:ext cx="7134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E2273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55305" y="2212245"/>
                            <a:ext cx="71341" cy="225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DA396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99160" y="2414383"/>
                            <a:ext cx="33931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00C92" w14:textId="77777777" w:rsidR="00985DD0" w:rsidRDefault="00C37881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99160" y="2531731"/>
                            <a:ext cx="33931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D1FD7" w14:textId="77777777" w:rsidR="00985DD0" w:rsidRDefault="00C37881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99160" y="2655800"/>
                            <a:ext cx="81096" cy="2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3540B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99160" y="2890496"/>
                            <a:ext cx="81096" cy="2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B58AD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471631" y="2653955"/>
                            <a:ext cx="5239366" cy="20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92F55" w14:textId="77777777" w:rsidR="00985DD0" w:rsidRDefault="00C37881" w:rsidP="00BC7571">
                              <w:pPr>
                                <w:jc w:val="center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8"/>
                                </w:rPr>
                                <w:t xml:space="preserve">Žiadosť o pripojenie do sústavy CZT Košice za účelom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26608" y="2954702"/>
                            <a:ext cx="6257506" cy="22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78203" w14:textId="626A3E31" w:rsidR="00985DD0" w:rsidRDefault="00BC7571" w:rsidP="00BC7571">
                              <w:pPr>
                                <w:jc w:val="center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8"/>
                                </w:rPr>
                                <w:t xml:space="preserve">               </w:t>
                              </w:r>
                              <w:r w:rsidR="00C37881">
                                <w:rPr>
                                  <w:rFonts w:ascii="Trebuchet MS" w:eastAsia="Trebuchet MS" w:hAnsi="Trebuchet MS" w:cs="Trebuchet MS"/>
                                  <w:b/>
                                  <w:sz w:val="28"/>
                                </w:rPr>
                                <w:t xml:space="preserve">odberu tepla od spoločnosti </w:t>
                              </w:r>
                              <w:r w:rsidR="00397F10">
                                <w:rPr>
                                  <w:rFonts w:ascii="Trebuchet MS" w:eastAsia="Trebuchet MS" w:hAnsi="Trebuchet MS" w:cs="Trebuchet MS"/>
                                  <w:b/>
                                  <w:sz w:val="28"/>
                                </w:rPr>
                                <w:t>MH Teplárenský holding, a.s.</w:t>
                              </w:r>
                              <w:r w:rsidR="00C37881">
                                <w:rPr>
                                  <w:rFonts w:ascii="Trebuchet MS" w:eastAsia="Trebuchet MS" w:hAnsi="Trebuchet MS" w:cs="Trebuchet MS"/>
                                  <w:b/>
                                  <w:sz w:val="28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286242" y="3312645"/>
                            <a:ext cx="81096" cy="2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777F4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36092" y="3546343"/>
                            <a:ext cx="6057901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2057400">
                                <a:moveTo>
                                  <a:pt x="256032" y="0"/>
                                </a:moveTo>
                                <a:cubicBezTo>
                                  <a:pt x="114300" y="0"/>
                                  <a:pt x="0" y="114300"/>
                                  <a:pt x="0" y="256032"/>
                                </a:cubicBezTo>
                                <a:lnTo>
                                  <a:pt x="0" y="1799844"/>
                                </a:lnTo>
                                <a:cubicBezTo>
                                  <a:pt x="0" y="1941576"/>
                                  <a:pt x="114300" y="2057400"/>
                                  <a:pt x="256032" y="2057400"/>
                                </a:cubicBezTo>
                                <a:lnTo>
                                  <a:pt x="5800344" y="2057400"/>
                                </a:lnTo>
                                <a:cubicBezTo>
                                  <a:pt x="5942076" y="2057400"/>
                                  <a:pt x="6057901" y="1941576"/>
                                  <a:pt x="6057901" y="1799844"/>
                                </a:cubicBezTo>
                                <a:lnTo>
                                  <a:pt x="6057901" y="256032"/>
                                </a:lnTo>
                                <a:cubicBezTo>
                                  <a:pt x="6057901" y="114300"/>
                                  <a:pt x="5942076" y="0"/>
                                  <a:pt x="5800344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solidFill>
                              <a:srgbClr val="002060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9828" y="3691131"/>
                            <a:ext cx="649165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C5CEC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Žiadateľ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99031" y="3691131"/>
                            <a:ext cx="50607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80F0A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09828" y="3871366"/>
                            <a:ext cx="139445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FC718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Obchodné meno*: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09828" y="4055770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06F5A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09828" y="4203598"/>
                            <a:ext cx="47626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E5CD9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Sídlo: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09828" y="4389526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DDF42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195657" y="4537354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8BB22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281325" y="4537354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842C8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652823" y="4537354"/>
                            <a:ext cx="364780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46185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DIČ: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824159" y="4537354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D8D8B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366993" y="4537354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23447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909828" y="4537354"/>
                            <a:ext cx="37491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E3EB5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IČO: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738491" y="4537354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0553C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09828" y="4721757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6D1A4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09828" y="4869586"/>
                            <a:ext cx="142688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1855B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Kontaktná osoba*: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09828" y="5055514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F8520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824194" y="5203342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D4EA8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281360" y="5203342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80320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738525" y="5203342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EF508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195691" y="5203342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B40C4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909828" y="5203342"/>
                            <a:ext cx="7519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9126E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Telefón*: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652857" y="5203342"/>
                            <a:ext cx="53098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5B59B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09828" y="5386733"/>
                            <a:ext cx="111189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5C782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* povinné údaje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736092" y="9489946"/>
                            <a:ext cx="6057901" cy="705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705612">
                                <a:moveTo>
                                  <a:pt x="88392" y="0"/>
                                </a:moveTo>
                                <a:cubicBezTo>
                                  <a:pt x="39624" y="0"/>
                                  <a:pt x="0" y="39624"/>
                                  <a:pt x="0" y="88392"/>
                                </a:cubicBezTo>
                                <a:lnTo>
                                  <a:pt x="0" y="617220"/>
                                </a:lnTo>
                                <a:cubicBezTo>
                                  <a:pt x="0" y="665987"/>
                                  <a:pt x="39624" y="705612"/>
                                  <a:pt x="88392" y="705612"/>
                                </a:cubicBezTo>
                                <a:lnTo>
                                  <a:pt x="5969508" y="705612"/>
                                </a:lnTo>
                                <a:cubicBezTo>
                                  <a:pt x="6018276" y="705612"/>
                                  <a:pt x="6057901" y="665987"/>
                                  <a:pt x="6057901" y="617220"/>
                                </a:cubicBezTo>
                                <a:lnTo>
                                  <a:pt x="6057901" y="88392"/>
                                </a:lnTo>
                                <a:cubicBezTo>
                                  <a:pt x="6057901" y="39624"/>
                                  <a:pt x="6018276" y="0"/>
                                  <a:pt x="5969508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solidFill>
                              <a:srgbClr val="002060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90015" y="9584433"/>
                            <a:ext cx="5820982" cy="61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11916" w14:textId="77777777" w:rsidR="002F10B8" w:rsidRPr="00896B0E" w:rsidRDefault="002F10B8" w:rsidP="002F10B8">
                              <w:pPr>
                                <w:pStyle w:val="Nadpis2"/>
                                <w:spacing w:before="0"/>
                                <w:ind w:left="1416" w:firstLine="708"/>
                                <w:rPr>
                                  <w:b/>
                                  <w:bCs/>
                                  <w:color w:val="auto"/>
                                  <w:sz w:val="18"/>
                                </w:rPr>
                              </w:pPr>
                              <w:r w:rsidRPr="00896B0E">
                                <w:rPr>
                                  <w:b/>
                                  <w:bCs/>
                                  <w:color w:val="auto"/>
                                  <w:sz w:val="18"/>
                                </w:rPr>
                                <w:t xml:space="preserve">web: </w:t>
                              </w:r>
                              <w:hyperlink r:id="rId7" w:history="1">
                                <w:r w:rsidRPr="00896B0E">
                                  <w:rPr>
                                    <w:rStyle w:val="Hypertextovprepojenie"/>
                                    <w:b/>
                                    <w:bCs/>
                                    <w:color w:val="auto"/>
                                    <w:sz w:val="18"/>
                                    <w:u w:val="none"/>
                                  </w:rPr>
                                  <w:t>www.mhth.sk</w:t>
                                </w:r>
                              </w:hyperlink>
                              <w:r w:rsidRPr="00896B0E">
                                <w:rPr>
                                  <w:b/>
                                  <w:bCs/>
                                  <w:color w:val="auto"/>
                                  <w:sz w:val="18"/>
                                </w:rPr>
                                <w:t>, email: podatelna.ke@mhth.sk</w:t>
                              </w:r>
                            </w:p>
                            <w:p w14:paraId="6AEC4A90" w14:textId="1FA7D9CF" w:rsidR="002F10B8" w:rsidRPr="00C92F09" w:rsidRDefault="002F10B8" w:rsidP="002F10B8">
                              <w:pPr>
                                <w:jc w:val="center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MH Teplárenský holding, a.s., Turbínová 3, 8</w:t>
                              </w:r>
                              <w:r w:rsidR="00DE1720">
                                <w:rPr>
                                  <w:rFonts w:ascii="Trebuchet MS" w:hAnsi="Trebuchet MS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1 04 Bratislava – mestská časť Nové Mesto</w:t>
                              </w:r>
                            </w:p>
                            <w:p w14:paraId="05F573E5" w14:textId="77777777" w:rsidR="002F10B8" w:rsidRPr="00C92F09" w:rsidRDefault="002F10B8" w:rsidP="002F10B8">
                              <w:pPr>
                                <w:jc w:val="center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 w:rsidRPr="00C92F09">
                                <w:rPr>
                                  <w:rFonts w:ascii="Trebuchet MS" w:hAnsi="Trebuchet MS"/>
                                  <w:sz w:val="18"/>
                                </w:rPr>
                                <w:t xml:space="preserve">je zapísaná v Obchodnom registri 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Mestského</w:t>
                              </w:r>
                              <w:r w:rsidRPr="00C92F09">
                                <w:rPr>
                                  <w:rFonts w:ascii="Trebuchet MS" w:hAnsi="Trebuchet MS"/>
                                  <w:sz w:val="18"/>
                                </w:rPr>
                                <w:t xml:space="preserve"> súdu 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Bratislava III</w:t>
                              </w:r>
                              <w:r w:rsidRPr="00C92F09">
                                <w:rPr>
                                  <w:rFonts w:ascii="Trebuchet MS" w:hAnsi="Trebuchet MS"/>
                                  <w:sz w:val="18"/>
                                </w:rPr>
                                <w:t xml:space="preserve"> v oddiele Sa vo vložke č. 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7386/B</w:t>
                              </w:r>
                              <w:r w:rsidRPr="00C92F09">
                                <w:rPr>
                                  <w:rFonts w:ascii="Trebuchet MS" w:hAnsi="Trebuchet MS"/>
                                  <w:sz w:val="18"/>
                                </w:rPr>
                                <w:t>.</w:t>
                              </w:r>
                            </w:p>
                            <w:p w14:paraId="50545CA2" w14:textId="56D30E42" w:rsidR="00985DD0" w:rsidRDefault="00985DD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085329" y="9584433"/>
                            <a:ext cx="50608" cy="16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91D9F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154423" y="9726568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8FCD7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736092" y="7889743"/>
                            <a:ext cx="6057901" cy="1505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1505714">
                                <a:moveTo>
                                  <a:pt x="187452" y="0"/>
                                </a:moveTo>
                                <a:cubicBezTo>
                                  <a:pt x="83820" y="0"/>
                                  <a:pt x="0" y="83820"/>
                                  <a:pt x="0" y="187452"/>
                                </a:cubicBezTo>
                                <a:lnTo>
                                  <a:pt x="0" y="1318263"/>
                                </a:lnTo>
                                <a:cubicBezTo>
                                  <a:pt x="0" y="1421895"/>
                                  <a:pt x="83820" y="1505714"/>
                                  <a:pt x="187452" y="1505714"/>
                                </a:cubicBezTo>
                                <a:lnTo>
                                  <a:pt x="5868925" y="1505714"/>
                                </a:lnTo>
                                <a:cubicBezTo>
                                  <a:pt x="5972556" y="1505714"/>
                                  <a:pt x="6057901" y="1421895"/>
                                  <a:pt x="6057901" y="1318263"/>
                                </a:cubicBezTo>
                                <a:lnTo>
                                  <a:pt x="6057901" y="187452"/>
                                </a:lnTo>
                                <a:cubicBezTo>
                                  <a:pt x="6057901" y="83820"/>
                                  <a:pt x="5972556" y="0"/>
                                  <a:pt x="5868925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noFill/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890015" y="8005572"/>
                            <a:ext cx="555805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036DD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Príloha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09115" y="8005572"/>
                            <a:ext cx="50607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08E40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90016" y="8184284"/>
                            <a:ext cx="298959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EBA6A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Situácia územia s vyznačením objektu.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90016" y="8330088"/>
                            <a:ext cx="40853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AE161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90016" y="8448959"/>
                            <a:ext cx="40853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A11B2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175980" y="8568331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A8F04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633146" y="8568331"/>
                            <a:ext cx="352686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374F9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Podpis žiadateľa: 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890016" y="8568331"/>
                            <a:ext cx="278289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98D5A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Dátum: 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890015" y="8716159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01FD7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90015" y="8863988"/>
                            <a:ext cx="769818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712DD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V prípade, že sa chcete pripojiť do sústavy centrálneho zásobovania teplom (SCZT) v Košiciach, 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90015" y="9010291"/>
                            <a:ext cx="6652290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C3EDF" w14:textId="0D2179DC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potrebné dodržať postup </w:t>
                              </w:r>
                              <w:r w:rsidR="00973B06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a pripojovacie podmienky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uverejnen</w:t>
                              </w:r>
                              <w:r w:rsidR="00973B06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é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na </w:t>
                              </w:r>
                              <w:r w:rsidR="00A40865" w:rsidRPr="00A40865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https://www.mhth.sk/kosice/dokumenty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90015" y="9196219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7E82D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736092" y="5718043"/>
                            <a:ext cx="6057901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2057400">
                                <a:moveTo>
                                  <a:pt x="256032" y="0"/>
                                </a:moveTo>
                                <a:cubicBezTo>
                                  <a:pt x="114300" y="0"/>
                                  <a:pt x="0" y="114300"/>
                                  <a:pt x="0" y="256032"/>
                                </a:cubicBezTo>
                                <a:lnTo>
                                  <a:pt x="0" y="1799844"/>
                                </a:lnTo>
                                <a:cubicBezTo>
                                  <a:pt x="0" y="1941576"/>
                                  <a:pt x="114300" y="2057400"/>
                                  <a:pt x="256032" y="2057400"/>
                                </a:cubicBezTo>
                                <a:lnTo>
                                  <a:pt x="5800344" y="2057400"/>
                                </a:lnTo>
                                <a:cubicBezTo>
                                  <a:pt x="5942076" y="2057400"/>
                                  <a:pt x="6057901" y="1941576"/>
                                  <a:pt x="6057901" y="1799844"/>
                                </a:cubicBezTo>
                                <a:lnTo>
                                  <a:pt x="6057901" y="256032"/>
                                </a:lnTo>
                                <a:cubicBezTo>
                                  <a:pt x="6057901" y="114300"/>
                                  <a:pt x="5942076" y="0"/>
                                  <a:pt x="5800344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solidFill>
                              <a:srgbClr val="002060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08304" y="5861306"/>
                            <a:ext cx="1337198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CB313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Predmet žiadosti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915667" y="5861306"/>
                            <a:ext cx="50608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C11DC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90015" y="5993446"/>
                            <a:ext cx="5758113" cy="22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2D202" w14:textId="0DD7DC60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Žiadame Vás o pripojenie do sústavy CZT Košice za účelom odberu tepla od spoločnosti </w:t>
                              </w:r>
                              <w:r w:rsidR="00397F10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MHTH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, a.s.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08303" y="6227469"/>
                            <a:ext cx="71746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768E5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Lokalita: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908303" y="6411873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452C3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08303" y="6559701"/>
                            <a:ext cx="157485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32D31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Katastrálne územie: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08303" y="6745629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CF2F7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08303" y="6893457"/>
                            <a:ext cx="1128929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72C44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Číslo parcely: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08303" y="7077861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56887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08303" y="7225689"/>
                            <a:ext cx="135999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822B0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Tepelné bilancie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08303" y="7373518"/>
                            <a:ext cx="6323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3FF88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objektu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1426463" y="7383172"/>
                            <a:ext cx="100120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5C63F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predpokladaný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Rectangle 917"/>
                        <wps:cNvSpPr/>
                        <wps:spPr>
                          <a:xfrm>
                            <a:off x="1383791" y="7383172"/>
                            <a:ext cx="5575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739FB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80843" y="7373516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99F29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08304" y="7520332"/>
                            <a:ext cx="96996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EE829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ročný odber):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22703" y="7510676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EEF97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2221992" y="61752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lnTo>
                                  <a:pt x="4428744" y="0"/>
                                </a:lnTo>
                                <a:cubicBezTo>
                                  <a:pt x="4443984" y="0"/>
                                  <a:pt x="4457700" y="12192"/>
                                  <a:pt x="4457700" y="27432"/>
                                </a:cubicBezTo>
                                <a:lnTo>
                                  <a:pt x="4457700" y="199644"/>
                                </a:lnTo>
                                <a:cubicBezTo>
                                  <a:pt x="4457700" y="214884"/>
                                  <a:pt x="4443984" y="228600"/>
                                  <a:pt x="44287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321051" y="6239662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DB797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21051" y="6582561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12FBF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321051" y="6925461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D5EBD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330195" y="7277505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048CF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330195" y="7423808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7C897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330195" y="7571637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A4B67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2221992" y="41178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lnTo>
                                  <a:pt x="4428744" y="0"/>
                                </a:lnTo>
                                <a:cubicBezTo>
                                  <a:pt x="4443984" y="0"/>
                                  <a:pt x="4457700" y="12192"/>
                                  <a:pt x="4457700" y="27432"/>
                                </a:cubicBezTo>
                                <a:lnTo>
                                  <a:pt x="4457700" y="199644"/>
                                </a:lnTo>
                                <a:cubicBezTo>
                                  <a:pt x="4457700" y="214884"/>
                                  <a:pt x="4443984" y="228600"/>
                                  <a:pt x="44287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321051" y="4182263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14D5A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149850" y="5210962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FEE71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635251" y="5210962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A8052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321051" y="3839363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5D522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321051" y="4868062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B0CF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149850" y="4525162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FD0DE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1536192" y="4460743"/>
                            <a:ext cx="1943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228600">
                                <a:moveTo>
                                  <a:pt x="27432" y="0"/>
                                </a:moveTo>
                                <a:lnTo>
                                  <a:pt x="1914144" y="0"/>
                                </a:lnTo>
                                <a:cubicBezTo>
                                  <a:pt x="1929384" y="0"/>
                                  <a:pt x="1943100" y="12192"/>
                                  <a:pt x="1943100" y="27432"/>
                                </a:cubicBezTo>
                                <a:lnTo>
                                  <a:pt x="1943100" y="199644"/>
                                </a:lnTo>
                                <a:cubicBezTo>
                                  <a:pt x="1943100" y="214884"/>
                                  <a:pt x="1929384" y="228600"/>
                                  <a:pt x="19141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635251" y="4525162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79EC2" w14:textId="77777777" w:rsidR="00985DD0" w:rsidRDefault="00C3788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8CFE0" id="Group 923" o:spid="_x0000_s1026" style="position:absolute;left:0;text-align:left;margin-left:38.25pt;margin-top:-38.4pt;width:631.4pt;height:786.1pt;z-index:251658240;mso-position-horizontal-relative:page;mso-position-vertical-relative:margin;mso-width-relative:margin;mso-height-relative:margin" coordorigin="5266,4902" coordsize="80615,9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">
                <v:rect id="Rectangle 8" o:spid="_x0000_s1027" style="position:absolute;left:8991;top:4902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0804D23" w14:textId="77777777" w:rsidR="00985DD0" w:rsidRDefault="00C3788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8991;top:100945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B84E3B0" w14:textId="77777777" w:rsidR="00985DD0" w:rsidRDefault="00C3788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66553;top:9179;width:71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EE1B30E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66553;top:11237;width:713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C0538D9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66553;top:13309;width:71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F254FAD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66553;top:15367;width:713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70ECB56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66553;top:17439;width:71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3CE2273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66553;top:22122;width:71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A2DA396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8991;top:24143;width:339;height:1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4700C92" w14:textId="77777777" w:rsidR="00985DD0" w:rsidRDefault="00C37881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8991;top:25317;width:339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AAD1FD7" w14:textId="77777777" w:rsidR="00985DD0" w:rsidRDefault="00C37881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8991;top:26558;width:811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8D3540B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8991;top:28904;width:811;height: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29B58AD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14716;top:26539;width:52393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E492F55" w14:textId="77777777" w:rsidR="00985DD0" w:rsidRDefault="00C37881" w:rsidP="00BC7571">
                        <w:pPr>
                          <w:jc w:val="center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8"/>
                          </w:rPr>
                          <w:t xml:space="preserve">Žiadosť o pripojenie do sústavy CZT Košice za účelom </w:t>
                        </w:r>
                      </w:p>
                    </w:txbxContent>
                  </v:textbox>
                </v:rect>
                <v:rect id="Rectangle 21" o:spid="_x0000_s1040" style="position:absolute;left:5266;top:29547;width:62575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0878203" w14:textId="626A3E31" w:rsidR="00985DD0" w:rsidRDefault="00BC7571" w:rsidP="00BC7571">
                        <w:pPr>
                          <w:jc w:val="center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8"/>
                          </w:rPr>
                          <w:t xml:space="preserve">               </w:t>
                        </w:r>
                        <w:r w:rsidR="00C37881">
                          <w:rPr>
                            <w:rFonts w:ascii="Trebuchet MS" w:eastAsia="Trebuchet MS" w:hAnsi="Trebuchet MS" w:cs="Trebuchet MS"/>
                            <w:b/>
                            <w:sz w:val="28"/>
                          </w:rPr>
                          <w:t xml:space="preserve">odberu tepla od spoločnosti </w:t>
                        </w:r>
                        <w:r w:rsidR="00397F10">
                          <w:rPr>
                            <w:rFonts w:ascii="Trebuchet MS" w:eastAsia="Trebuchet MS" w:hAnsi="Trebuchet MS" w:cs="Trebuchet MS"/>
                            <w:b/>
                            <w:sz w:val="28"/>
                          </w:rPr>
                          <w:t>MH Teplárenský holding, a.s.</w:t>
                        </w:r>
                        <w:r w:rsidR="00C37881">
                          <w:rPr>
                            <w:rFonts w:ascii="Trebuchet MS" w:eastAsia="Trebuchet MS" w:hAnsi="Trebuchet MS" w:cs="Trebuchet MS"/>
                            <w:b/>
                            <w:sz w:val="28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22" o:spid="_x0000_s1041" style="position:absolute;left:72862;top:33126;width:811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00777F4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" o:spid="_x0000_s1042" style="position:absolute;left:7360;top:35463;width:60579;height:20574;visibility:visible;mso-wrap-style:square;v-text-anchor:top" coordsize="6057901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" path="m256032,c114300,,,114300,,256032l,1799844v,141732,114300,257556,256032,257556l5800344,2057400v141732,,257557,-115824,257557,-257556l6057901,256032c6057901,114300,5942076,,5800344,l256032,xe" filled="f" strokecolor="#002060" strokeweight="1.5pt">
                  <v:stroke miterlimit="66585f" joinstyle="miter" endcap="round"/>
                  <v:path arrowok="t" textboxrect="0,0,6057901,2057400"/>
                </v:shape>
                <v:rect id="Rectangle 25" o:spid="_x0000_s1043" style="position:absolute;left:9098;top:36911;width:649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54C5CEC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Žiadateľ</w:t>
                        </w:r>
                      </w:p>
                    </w:txbxContent>
                  </v:textbox>
                </v:rect>
                <v:rect id="Rectangle 26" o:spid="_x0000_s1044" style="position:absolute;left:13990;top:36911;width:50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0C80F0A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5" style="position:absolute;left:9098;top:38713;width:1394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26FC718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Obchodné meno*: </w:t>
                        </w:r>
                      </w:p>
                    </w:txbxContent>
                  </v:textbox>
                </v:rect>
                <v:rect id="Rectangle 28" o:spid="_x0000_s1046" style="position:absolute;left:9098;top:40557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9206F5A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9098;top:42035;width:476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1AE5CD9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Sídlo: </w:t>
                        </w:r>
                      </w:p>
                    </w:txbxContent>
                  </v:textbox>
                </v:rect>
                <v:rect id="Rectangle 30" o:spid="_x0000_s1048" style="position:absolute;left:9098;top:43895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8BDDF42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49" style="position:absolute;left:31956;top:4537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5C28BB22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050" style="position:absolute;left:22813;top:4537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0A842C8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1" style="position:absolute;left:36528;top:45373;width:36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BE46185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DIČ: </w:t>
                        </w:r>
                      </w:p>
                    </w:txbxContent>
                  </v:textbox>
                </v:rect>
                <v:rect id="Rectangle 169" o:spid="_x0000_s1052" style="position:absolute;left:18241;top:4537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764D8D8B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53" style="position:absolute;left:13669;top:45373;width:50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50F23447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54" style="position:absolute;left:9098;top:45373;width:374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18FE3EB5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IČO: </w:t>
                        </w:r>
                      </w:p>
                    </w:txbxContent>
                  </v:textbox>
                </v:rect>
                <v:rect id="Rectangle 171" o:spid="_x0000_s1055" style="position:absolute;left:27384;top:4537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7AD0553C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6" style="position:absolute;left:9098;top:47217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D56D1A4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7" style="position:absolute;left:9098;top:48695;width:1426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9C1855B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Kontaktná osoba*: </w:t>
                        </w:r>
                      </w:p>
                    </w:txbxContent>
                  </v:textbox>
                </v:rect>
                <v:rect id="Rectangle 34" o:spid="_x0000_s1058" style="position:absolute;left:9098;top:50555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7DF8520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59" style="position:absolute;left:18241;top:52033;width:50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726D4EA8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60" style="position:absolute;left:22813;top:5203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5F580320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61" style="position:absolute;left:27385;top:5203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24EEF508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62" style="position:absolute;left:31956;top:5203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35CB40C4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63" style="position:absolute;left:9098;top:52033;width:751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4569126E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Telefón*: </w:t>
                        </w:r>
                      </w:p>
                    </w:txbxContent>
                  </v:textbox>
                </v:rect>
                <v:rect id="Rectangle 179" o:spid="_x0000_s1064" style="position:absolute;left:36528;top:52033;width:531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5145B59B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Email: </w:t>
                        </w:r>
                      </w:p>
                    </w:txbxContent>
                  </v:textbox>
                </v:rect>
                <v:rect id="Rectangle 36" o:spid="_x0000_s1065" style="position:absolute;left:9098;top:53867;width:1111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605C782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 xml:space="preserve">* povinné údaje </w:t>
                        </w:r>
                      </w:p>
                    </w:txbxContent>
                  </v:textbox>
                </v:rect>
                <v:shape id="Shape 38" o:spid="_x0000_s1066" style="position:absolute;left:7360;top:94899;width:60579;height:7056;visibility:visible;mso-wrap-style:square;v-text-anchor:top" coordsize="6057901,705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" path="m88392,c39624,,,39624,,88392l,617220v,48767,39624,88392,88392,88392l5969508,705612v48768,,88393,-39625,88393,-88392l6057901,88392c6057901,39624,6018276,,5969508,l88392,xe" filled="f" strokecolor="#002060" strokeweight="1.5pt">
                  <v:stroke miterlimit="66585f" joinstyle="miter" endcap="round"/>
                  <v:path arrowok="t" textboxrect="0,0,6057901,705612"/>
                </v:shape>
                <v:rect id="Rectangle 40" o:spid="_x0000_s1067" style="position:absolute;left:8900;top:95844;width:58209;height:6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0C11916" w14:textId="77777777" w:rsidR="002F10B8" w:rsidRPr="00896B0E" w:rsidRDefault="002F10B8" w:rsidP="002F10B8">
                        <w:pPr>
                          <w:pStyle w:val="Nadpis2"/>
                          <w:spacing w:before="0"/>
                          <w:ind w:left="1416" w:firstLine="708"/>
                          <w:rPr>
                            <w:b/>
                            <w:bCs/>
                            <w:color w:val="auto"/>
                            <w:sz w:val="18"/>
                          </w:rPr>
                        </w:pPr>
                        <w:r w:rsidRPr="00896B0E">
                          <w:rPr>
                            <w:b/>
                            <w:bCs/>
                            <w:color w:val="auto"/>
                            <w:sz w:val="18"/>
                          </w:rPr>
                          <w:t xml:space="preserve">web: </w:t>
                        </w:r>
                        <w:hyperlink r:id="rId8" w:history="1">
                          <w:r w:rsidRPr="00896B0E">
                            <w:rPr>
                              <w:rStyle w:val="Hypertextovprepojenie"/>
                              <w:b/>
                              <w:bCs/>
                              <w:color w:val="auto"/>
                              <w:sz w:val="18"/>
                              <w:u w:val="none"/>
                            </w:rPr>
                            <w:t>www.mhth.sk</w:t>
                          </w:r>
                        </w:hyperlink>
                        <w:r w:rsidRPr="00896B0E">
                          <w:rPr>
                            <w:b/>
                            <w:bCs/>
                            <w:color w:val="auto"/>
                            <w:sz w:val="18"/>
                          </w:rPr>
                          <w:t>, email: podatelna.ke@mhth.sk</w:t>
                        </w:r>
                      </w:p>
                      <w:p w14:paraId="6AEC4A90" w14:textId="1FA7D9CF" w:rsidR="002F10B8" w:rsidRPr="00C92F09" w:rsidRDefault="002F10B8" w:rsidP="002F10B8">
                        <w:pPr>
                          <w:jc w:val="center"/>
                          <w:rPr>
                            <w:rFonts w:ascii="Trebuchet MS" w:hAnsi="Trebuchet MS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sz w:val="18"/>
                          </w:rPr>
                          <w:t>MH Teplárenský holding, a.s., Turbínová 3, 8</w:t>
                        </w:r>
                        <w:r w:rsidR="00DE1720">
                          <w:rPr>
                            <w:rFonts w:ascii="Trebuchet MS" w:hAnsi="Trebuchet MS"/>
                            <w:sz w:val="18"/>
                          </w:rPr>
                          <w:t>3</w:t>
                        </w:r>
                        <w:r>
                          <w:rPr>
                            <w:rFonts w:ascii="Trebuchet MS" w:hAnsi="Trebuchet MS"/>
                            <w:sz w:val="18"/>
                          </w:rPr>
                          <w:t>1 04 Bratislava – mestská časť Nové Mesto</w:t>
                        </w:r>
                      </w:p>
                      <w:p w14:paraId="05F573E5" w14:textId="77777777" w:rsidR="002F10B8" w:rsidRPr="00C92F09" w:rsidRDefault="002F10B8" w:rsidP="002F10B8">
                        <w:pPr>
                          <w:jc w:val="center"/>
                          <w:rPr>
                            <w:rFonts w:ascii="Trebuchet MS" w:hAnsi="Trebuchet MS"/>
                            <w:sz w:val="18"/>
                          </w:rPr>
                        </w:pPr>
                        <w:r w:rsidRPr="00C92F09">
                          <w:rPr>
                            <w:rFonts w:ascii="Trebuchet MS" w:hAnsi="Trebuchet MS"/>
                            <w:sz w:val="18"/>
                          </w:rPr>
                          <w:t xml:space="preserve">je zapísaná v Obchodnom registri </w:t>
                        </w:r>
                        <w:r>
                          <w:rPr>
                            <w:rFonts w:ascii="Trebuchet MS" w:hAnsi="Trebuchet MS"/>
                            <w:sz w:val="18"/>
                          </w:rPr>
                          <w:t>Mestského</w:t>
                        </w:r>
                        <w:r w:rsidRPr="00C92F09">
                          <w:rPr>
                            <w:rFonts w:ascii="Trebuchet MS" w:hAnsi="Trebuchet MS"/>
                            <w:sz w:val="18"/>
                          </w:rPr>
                          <w:t xml:space="preserve"> súdu </w:t>
                        </w:r>
                        <w:r>
                          <w:rPr>
                            <w:rFonts w:ascii="Trebuchet MS" w:hAnsi="Trebuchet MS"/>
                            <w:sz w:val="18"/>
                          </w:rPr>
                          <w:t>Bratislava III</w:t>
                        </w:r>
                        <w:r w:rsidRPr="00C92F09">
                          <w:rPr>
                            <w:rFonts w:ascii="Trebuchet MS" w:hAnsi="Trebuchet MS"/>
                            <w:sz w:val="18"/>
                          </w:rPr>
                          <w:t xml:space="preserve"> v oddiele Sa vo vložke č. </w:t>
                        </w:r>
                        <w:r>
                          <w:rPr>
                            <w:rFonts w:ascii="Trebuchet MS" w:hAnsi="Trebuchet MS"/>
                            <w:sz w:val="18"/>
                          </w:rPr>
                          <w:t>7386/B</w:t>
                        </w:r>
                        <w:r w:rsidRPr="00C92F09">
                          <w:rPr>
                            <w:rFonts w:ascii="Trebuchet MS" w:hAnsi="Trebuchet MS"/>
                            <w:sz w:val="18"/>
                          </w:rPr>
                          <w:t>.</w:t>
                        </w:r>
                      </w:p>
                      <w:p w14:paraId="50545CA2" w14:textId="56D30E42" w:rsidR="00985DD0" w:rsidRDefault="00985DD0"/>
                    </w:txbxContent>
                  </v:textbox>
                </v:rect>
                <v:rect id="Rectangle 43" o:spid="_x0000_s1068" style="position:absolute;left:60853;top:95844;width:50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C891D9F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9" style="position:absolute;left:41544;top:97265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C38FCD7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" o:spid="_x0000_s1070" style="position:absolute;left:7360;top:78897;width:60579;height:15057;visibility:visible;mso-wrap-style:square;v-text-anchor:top" coordsize="6057901,150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" path="m187452,c83820,,,83820,,187452l,1318263v,103632,83820,187451,187452,187451l5868925,1505714v103631,,188976,-83819,188976,-187451l6057901,187452c6057901,83820,5972556,,5868925,l187452,xe" filled="f" stroked="f" strokeweight="1.5pt">
                  <v:stroke miterlimit="66585f" joinstyle="miter" endcap="round"/>
                  <v:path arrowok="t" textboxrect="0,0,6057901,1505714"/>
                </v:shape>
                <v:rect id="Rectangle 50" o:spid="_x0000_s1071" style="position:absolute;left:8900;top:80055;width:5558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B0036DD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Príloha</w:t>
                        </w:r>
                      </w:p>
                    </w:txbxContent>
                  </v:textbox>
                </v:rect>
                <v:rect id="Rectangle 51" o:spid="_x0000_s1072" style="position:absolute;left:13091;top:80055;width:506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E308E40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8900;top:81842;width:2989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7BEBA6A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Situácia územia s vyznačením objektu. </w:t>
                        </w:r>
                      </w:p>
                    </w:txbxContent>
                  </v:textbox>
                </v:rect>
                <v:rect id="Rectangle 53" o:spid="_x0000_s1074" style="position:absolute;left:8900;top:83300;width:40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CAAE161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8900;top:84489;width:40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37A11B2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76" style="position:absolute;left:31759;top:8568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416A8F04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77" style="position:absolute;left:36331;top:85683;width:3526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253374F9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Podpis žiadateľa: ________________________ </w:t>
                        </w:r>
                      </w:p>
                    </w:txbxContent>
                  </v:textbox>
                </v:rect>
                <v:rect id="Rectangle 180" o:spid="_x0000_s1078" style="position:absolute;left:8900;top:85683;width:2782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2C698D5A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Dátum: ________________________ </w:t>
                        </w:r>
                      </w:p>
                    </w:txbxContent>
                  </v:textbox>
                </v:rect>
                <v:rect id="Rectangle 56" o:spid="_x0000_s1079" style="position:absolute;left:8900;top:87161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9C01FD7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0" style="position:absolute;left:8900;top:88639;width:769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B6712DD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V prípade, že sa chcete pripojiť do sústavy centrálneho zásobovania teplom (SCZT) v Košiciach, je </w:t>
                        </w:r>
                      </w:p>
                    </w:txbxContent>
                  </v:textbox>
                </v:rect>
                <v:rect id="Rectangle 58" o:spid="_x0000_s1081" style="position:absolute;left:8900;top:90102;width:6652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45C3EDF" w14:textId="0D2179DC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potrebné dodržať postup </w:t>
                        </w:r>
                        <w:r w:rsidR="00973B06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a pripojovacie podmienky 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uverejnen</w:t>
                        </w:r>
                        <w:r w:rsidR="00973B06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é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na </w:t>
                        </w:r>
                        <w:r w:rsidR="00A40865" w:rsidRPr="00A40865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https://www.mhth.sk/kosice/dokumenty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9" o:spid="_x0000_s1082" style="position:absolute;left:8900;top:91962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077E82D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" o:spid="_x0000_s1083" style="position:absolute;left:7360;top:57180;width:60579;height:20574;visibility:visible;mso-wrap-style:square;v-text-anchor:top" coordsize="6057901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" path="m256032,c114300,,,114300,,256032l,1799844v,141732,114300,257556,256032,257556l5800344,2057400v141732,,257557,-115824,257557,-257556l6057901,256032c6057901,114300,5942076,,5800344,l256032,xe" filled="f" strokecolor="#002060" strokeweight="1.5pt">
                  <v:stroke miterlimit="66585f" joinstyle="miter" endcap="round"/>
                  <v:path arrowok="t" textboxrect="0,0,6057901,2057400"/>
                </v:shape>
                <v:rect id="Rectangle 62" o:spid="_x0000_s1084" style="position:absolute;left:9083;top:58613;width:13372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A5CB313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Predmet žiadosti</w:t>
                        </w:r>
                      </w:p>
                    </w:txbxContent>
                  </v:textbox>
                </v:rect>
                <v:rect id="Rectangle 63" o:spid="_x0000_s1085" style="position:absolute;left:19156;top:58613;width:50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56C11DC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6" style="position:absolute;left:8900;top:59934;width:57581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E52D202" w14:textId="0DD7DC60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Žiadame Vás o pripojenie do sústavy CZT Košice za účelom odberu tepla od spoločnosti </w:t>
                        </w:r>
                        <w:r w:rsidR="00397F10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MHTH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, a.s. </w:t>
                        </w:r>
                      </w:p>
                    </w:txbxContent>
                  </v:textbox>
                </v:rect>
                <v:rect id="Rectangle 65" o:spid="_x0000_s1087" style="position:absolute;left:9083;top:62274;width:717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38768E5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Lokalita: </w:t>
                        </w:r>
                      </w:p>
                    </w:txbxContent>
                  </v:textbox>
                </v:rect>
                <v:rect id="Rectangle 66" o:spid="_x0000_s1088" style="position:absolute;left:9083;top:64118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D4452C3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9" style="position:absolute;left:9083;top:65597;width:157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4632D31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Katastrálne územie: </w:t>
                        </w:r>
                      </w:p>
                    </w:txbxContent>
                  </v:textbox>
                </v:rect>
                <v:rect id="Rectangle 68" o:spid="_x0000_s1090" style="position:absolute;left:9083;top:67456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A0CF2F7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1" style="position:absolute;left:9083;top:68934;width:1128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FD72C44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Číslo parcely:  </w:t>
                        </w:r>
                      </w:p>
                    </w:txbxContent>
                  </v:textbox>
                </v:rect>
                <v:rect id="Rectangle 70" o:spid="_x0000_s1092" style="position:absolute;left:9083;top:70778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1356887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3" style="position:absolute;left:9083;top:72256;width:1360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CD822B0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Tepelné bilancie  </w:t>
                        </w:r>
                      </w:p>
                    </w:txbxContent>
                  </v:textbox>
                </v:rect>
                <v:rect id="Rectangle 72" o:spid="_x0000_s1094" style="position:absolute;left:9083;top:73735;width:632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DE3FF88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objektu </w:t>
                        </w:r>
                      </w:p>
                    </w:txbxContent>
                  </v:textbox>
                </v:rect>
                <v:rect id="Rectangle 918" o:spid="_x0000_s1095" style="position:absolute;left:14264;top:73831;width:100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+i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rA1nwhGQ2zsAAAD//wMAUEsBAi0AFAAGAAgAAAAhANvh9svuAAAAhQEAABMAAAAAAAAAAAAA&#10;AAAAAAAAAFtDb250ZW50X1R5cGVzXS54bWxQSwECLQAUAAYACAAAACEAWvQsW78AAAAVAQAACwAA&#10;AAAAAAAAAAAAAAAfAQAAX3JlbHMvLnJlbHNQSwECLQAUAAYACAAAACEAgoovosMAAADcAAAADwAA&#10;AAAAAAAAAAAAAAAHAgAAZHJzL2Rvd25yZXYueG1sUEsFBgAAAAADAAMAtwAAAPcCAAAAAA==&#10;" filled="f" stroked="f">
                  <v:textbox inset="0,0,0,0">
                    <w:txbxContent>
                      <w:p w14:paraId="5BD5C63F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>predpokladaný</w:t>
                        </w:r>
                      </w:p>
                    </w:txbxContent>
                  </v:textbox>
                </v:rect>
                <v:rect id="Rectangle 917" o:spid="_x0000_s1096" style="position:absolute;left:13837;top:73831;width:55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vQ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D7/g/0w4AnL2BAAA//8DAFBLAQItABQABgAIAAAAIQDb4fbL7gAAAIUBAAATAAAAAAAAAAAA&#10;AAAAAAAAAABbQ29udGVudF9UeXBlc10ueG1sUEsBAi0AFAAGAAgAAAAhAFr0LFu/AAAAFQEAAAsA&#10;AAAAAAAAAAAAAAAAHwEAAF9yZWxzLy5yZWxzUEsBAi0AFAAGAAgAAAAhAPMVu9DEAAAA3AAAAA8A&#10;AAAAAAAAAAAAAAAABwIAAGRycy9kb3ducmV2LnhtbFBLBQYAAAAAAwADALcAAAD4AgAAAAA=&#10;" filled="f" stroked="f">
                  <v:textbox inset="0,0,0,0">
                    <w:txbxContent>
                      <w:p w14:paraId="6A9739FB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74" o:spid="_x0000_s1097" style="position:absolute;left:21808;top:73735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8A99F29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8" style="position:absolute;left:9083;top:75203;width:969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A2EE829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 xml:space="preserve">ročný odber): </w:t>
                        </w:r>
                      </w:p>
                    </w:txbxContent>
                  </v:textbox>
                </v:rect>
                <v:rect id="Rectangle 76" o:spid="_x0000_s1099" style="position:absolute;left:18227;top:75106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A8EEF97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100" style="position:absolute;left:22219;top:61752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" path="m27432,l4428744,v15240,,28956,12192,28956,27432l4457700,199644v,15240,-13716,28956,-28956,28956l27432,228600c12192,228600,,214884,,199644l,27432c,12192,12192,,27432,xe" stroked="f" strokeweight="0">
                  <v:stroke miterlimit="66585f" joinstyle="miter" endcap="round"/>
                  <v:path arrowok="t" textboxrect="0,0,4457700,228600"/>
                </v:shape>
                <v:rect id="Rectangle 79" o:spid="_x0000_s1101" style="position:absolute;left:23210;top:62396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CCDB797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2" style="position:absolute;left:23210;top:65825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8B12FBF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3" style="position:absolute;left:23210;top:69254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4ED5EBD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4" style="position:absolute;left:23301;top:72775;width:50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A1048CF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5" style="position:absolute;left:23301;top:74238;width:50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FF7C897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6" style="position:absolute;left:23301;top:75716;width:50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C7A4B67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107" style="position:absolute;left:22219;top:41178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" path="m27432,l4428744,v15240,,28956,12192,28956,27432l4457700,199644v,15240,-13716,28956,-28956,28956l27432,228600c12192,228600,,214884,,199644l,27432c,12192,12192,,27432,xe" stroked="f" strokeweight="0">
                  <v:stroke miterlimit="66585f" joinstyle="miter" endcap="round"/>
                  <v:path arrowok="t" textboxrect="0,0,4457700,228600"/>
                </v:shape>
                <v:rect id="Rectangle 93" o:spid="_x0000_s1108" style="position:absolute;left:23210;top:41822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3014D5A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09" style="position:absolute;left:41498;top:52109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3EFEE71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10" style="position:absolute;left:16352;top:52109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76A8052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1" style="position:absolute;left:23210;top:3839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3DC5D522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12" style="position:absolute;left:23210;top:48680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114BB0CF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13" style="position:absolute;left:41498;top:45251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BCFD0DE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" o:spid="_x0000_s1114" style="position:absolute;left:15361;top:44607;width:19431;height:2286;visibility:visible;mso-wrap-style:square;v-text-anchor:top" coordsize="1943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" path="m27432,l1914144,v15240,,28956,12192,28956,27432l1943100,199644v,15240,-13716,28956,-28956,28956l27432,228600c12192,228600,,214884,,199644l,27432c,12192,12192,,27432,xe" stroked="f" strokeweight="0">
                  <v:stroke miterlimit="66585f" joinstyle="miter" endcap="round"/>
                  <v:path arrowok="t" textboxrect="0,0,1943100,228600"/>
                </v:shape>
                <v:rect id="Rectangle 111" o:spid="_x0000_s1115" style="position:absolute;left:16352;top:45251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3A79EC2" w14:textId="77777777" w:rsidR="00985DD0" w:rsidRDefault="00C3788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r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9AF2BF2" wp14:editId="060E9758">
                <wp:simplePos x="0" y="0"/>
                <wp:positionH relativeFrom="column">
                  <wp:posOffset>3105150</wp:posOffset>
                </wp:positionH>
                <wp:positionV relativeFrom="paragraph">
                  <wp:posOffset>4246245</wp:posOffset>
                </wp:positionV>
                <wp:extent cx="2555240" cy="245535"/>
                <wp:effectExtent l="0" t="0" r="16510" b="21590"/>
                <wp:wrapNone/>
                <wp:docPr id="6" name="Vývojový diagram: alternatívny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2455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DCA2F" w14:textId="77777777" w:rsidR="0006195F" w:rsidRPr="00C92F09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1280404061" w:edGrp="everyone"/>
                            <w:permEnd w:id="1280404061"/>
                          </w:p>
                          <w:p w14:paraId="7E925B24" w14:textId="77777777" w:rsidR="0006195F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4FBF6DD6" w14:textId="77777777" w:rsidR="0006195F" w:rsidRDefault="0006195F" w:rsidP="0006195F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DE58B06" w14:textId="77777777" w:rsidR="0006195F" w:rsidRDefault="0006195F" w:rsidP="00061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F2BF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ívny proces 6" o:spid="_x0000_s1116" type="#_x0000_t176" style="position:absolute;left:0;text-align:left;margin-left:244.5pt;margin-top:334.35pt;width:201.2pt;height:19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" strokecolor="black [3213]" strokeweight=".5pt">
                <v:textbox>
                  <w:txbxContent>
                    <w:p w14:paraId="748DCA2F" w14:textId="77777777" w:rsidR="0006195F" w:rsidRPr="00C92F09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1280404061" w:edGrp="everyone"/>
                      <w:permEnd w:id="1280404061"/>
                    </w:p>
                    <w:p w14:paraId="7E925B24" w14:textId="77777777" w:rsidR="0006195F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4FBF6DD6" w14:textId="77777777" w:rsidR="0006195F" w:rsidRDefault="0006195F" w:rsidP="0006195F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DE58B06" w14:textId="77777777" w:rsidR="0006195F" w:rsidRDefault="0006195F" w:rsidP="0006195F"/>
                  </w:txbxContent>
                </v:textbox>
              </v:shape>
            </w:pict>
          </mc:Fallback>
        </mc:AlternateContent>
      </w:r>
      <w:r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C5B3D3" wp14:editId="68892CDC">
                <wp:simplePos x="0" y="0"/>
                <wp:positionH relativeFrom="column">
                  <wp:posOffset>1276350</wp:posOffset>
                </wp:positionH>
                <wp:positionV relativeFrom="paragraph">
                  <wp:posOffset>6427470</wp:posOffset>
                </wp:positionV>
                <wp:extent cx="4384040" cy="278127"/>
                <wp:effectExtent l="0" t="0" r="16510" b="27305"/>
                <wp:wrapNone/>
                <wp:docPr id="897" name="Vývojový diagram: alternatívny proces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4040" cy="27812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43D0F" w14:textId="77777777" w:rsidR="00830FA8" w:rsidRPr="00C92F09" w:rsidRDefault="00830FA8" w:rsidP="00830FA8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1452569029" w:edGrp="everyone"/>
                            <w:permEnd w:id="1452569029"/>
                          </w:p>
                          <w:p w14:paraId="60074E0D" w14:textId="77777777" w:rsidR="00830FA8" w:rsidRDefault="00830FA8" w:rsidP="00830FA8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134A2E41" w14:textId="77777777" w:rsidR="00830FA8" w:rsidRDefault="00830FA8" w:rsidP="00830FA8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1FDD2BD0" w14:textId="77777777" w:rsidR="00830FA8" w:rsidRDefault="00830FA8" w:rsidP="00830F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5B3D3" id="Vývojový diagram: alternatívny proces 897" o:spid="_x0000_s1117" type="#_x0000_t176" style="position:absolute;left:0;text-align:left;margin-left:100.5pt;margin-top:506.1pt;width:345.2pt;height:21.9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" strokecolor="black [3213]" strokeweight=".5pt">
                <v:textbox>
                  <w:txbxContent>
                    <w:p w14:paraId="45E43D0F" w14:textId="77777777" w:rsidR="00830FA8" w:rsidRPr="00C92F09" w:rsidRDefault="00830FA8" w:rsidP="00830FA8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1452569029" w:edGrp="everyone"/>
                      <w:permEnd w:id="1452569029"/>
                    </w:p>
                    <w:p w14:paraId="60074E0D" w14:textId="77777777" w:rsidR="00830FA8" w:rsidRDefault="00830FA8" w:rsidP="00830FA8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134A2E41" w14:textId="77777777" w:rsidR="00830FA8" w:rsidRDefault="00830FA8" w:rsidP="00830FA8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1FDD2BD0" w14:textId="77777777" w:rsidR="00830FA8" w:rsidRDefault="00830FA8" w:rsidP="00830FA8"/>
                  </w:txbxContent>
                </v:textbox>
              </v:shape>
            </w:pict>
          </mc:Fallback>
        </mc:AlternateContent>
      </w:r>
      <w:r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2E7AD94" wp14:editId="294AEEDC">
                <wp:simplePos x="0" y="0"/>
                <wp:positionH relativeFrom="column">
                  <wp:posOffset>1257756</wp:posOffset>
                </wp:positionH>
                <wp:positionV relativeFrom="paragraph">
                  <wp:posOffset>6036945</wp:posOffset>
                </wp:positionV>
                <wp:extent cx="4403269" cy="276225"/>
                <wp:effectExtent l="0" t="0" r="16510" b="28575"/>
                <wp:wrapNone/>
                <wp:docPr id="896" name="Vývojový diagram: alternatívny proces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3269" cy="276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9A05" w14:textId="77777777" w:rsidR="00830FA8" w:rsidRPr="00C92F09" w:rsidRDefault="00830FA8" w:rsidP="00830FA8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1351550941" w:edGrp="everyone"/>
                            <w:permEnd w:id="1351550941"/>
                          </w:p>
                          <w:p w14:paraId="1B3285BD" w14:textId="77777777" w:rsidR="00830FA8" w:rsidRDefault="00830FA8" w:rsidP="00830FA8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7C4167EB" w14:textId="77777777" w:rsidR="00830FA8" w:rsidRDefault="00830FA8" w:rsidP="00830FA8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43C8E6A" w14:textId="77777777" w:rsidR="00830FA8" w:rsidRDefault="00830FA8" w:rsidP="00830F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7AD94" id="Vývojový diagram: alternatívny proces 896" o:spid="_x0000_s1118" type="#_x0000_t176" style="position:absolute;left:0;text-align:left;margin-left:99.05pt;margin-top:475.35pt;width:346.7pt;height:21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" strokecolor="black [3213]" strokeweight=".5pt">
                <v:textbox>
                  <w:txbxContent>
                    <w:p w14:paraId="3A459A05" w14:textId="77777777" w:rsidR="00830FA8" w:rsidRPr="00C92F09" w:rsidRDefault="00830FA8" w:rsidP="00830FA8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1351550941" w:edGrp="everyone"/>
                      <w:permEnd w:id="1351550941"/>
                    </w:p>
                    <w:p w14:paraId="1B3285BD" w14:textId="77777777" w:rsidR="00830FA8" w:rsidRDefault="00830FA8" w:rsidP="00830FA8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7C4167EB" w14:textId="77777777" w:rsidR="00830FA8" w:rsidRDefault="00830FA8" w:rsidP="00830FA8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43C8E6A" w14:textId="77777777" w:rsidR="00830FA8" w:rsidRDefault="00830FA8" w:rsidP="00830FA8"/>
                  </w:txbxContent>
                </v:textbox>
              </v:shape>
            </w:pict>
          </mc:Fallback>
        </mc:AlternateContent>
      </w:r>
      <w:r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EDC1A5A" wp14:editId="0207C5D4">
                <wp:simplePos x="0" y="0"/>
                <wp:positionH relativeFrom="column">
                  <wp:posOffset>1276350</wp:posOffset>
                </wp:positionH>
                <wp:positionV relativeFrom="paragraph">
                  <wp:posOffset>5703570</wp:posOffset>
                </wp:positionV>
                <wp:extent cx="4389409" cy="266700"/>
                <wp:effectExtent l="0" t="0" r="11430" b="19050"/>
                <wp:wrapNone/>
                <wp:docPr id="31" name="Vývojový diagram: alternatívny proce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409" cy="266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A3ECD" w14:textId="77777777" w:rsidR="00830FA8" w:rsidRPr="00C92F09" w:rsidRDefault="00830FA8" w:rsidP="00830FA8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2117930708" w:edGrp="everyone"/>
                            <w:permEnd w:id="2117930708"/>
                          </w:p>
                          <w:p w14:paraId="74880DAB" w14:textId="77777777" w:rsidR="00830FA8" w:rsidRDefault="00830FA8" w:rsidP="00830FA8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2281591A" w14:textId="77777777" w:rsidR="00830FA8" w:rsidRDefault="00830FA8" w:rsidP="00830FA8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5743F736" w14:textId="77777777" w:rsidR="00830FA8" w:rsidRDefault="00830FA8" w:rsidP="00830F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C1A5A" id="Vývojový diagram: alternatívny proces 31" o:spid="_x0000_s1119" type="#_x0000_t176" style="position:absolute;left:0;text-align:left;margin-left:100.5pt;margin-top:449.1pt;width:345.6pt;height:2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" strokecolor="black [3213]" strokeweight=".5pt">
                <v:textbox>
                  <w:txbxContent>
                    <w:p w14:paraId="2B3A3ECD" w14:textId="77777777" w:rsidR="00830FA8" w:rsidRPr="00C92F09" w:rsidRDefault="00830FA8" w:rsidP="00830FA8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2117930708" w:edGrp="everyone"/>
                      <w:permEnd w:id="2117930708"/>
                    </w:p>
                    <w:p w14:paraId="74880DAB" w14:textId="77777777" w:rsidR="00830FA8" w:rsidRDefault="00830FA8" w:rsidP="00830FA8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2281591A" w14:textId="77777777" w:rsidR="00830FA8" w:rsidRDefault="00830FA8" w:rsidP="00830FA8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5743F736" w14:textId="77777777" w:rsidR="00830FA8" w:rsidRDefault="00830FA8" w:rsidP="00830FA8"/>
                  </w:txbxContent>
                </v:textbox>
              </v:shape>
            </w:pict>
          </mc:Fallback>
        </mc:AlternateContent>
      </w:r>
      <w:r w:rsidR="0006195F"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F47F28B" wp14:editId="1BE5C415">
                <wp:simplePos x="0" y="0"/>
                <wp:positionH relativeFrom="column">
                  <wp:posOffset>1276350</wp:posOffset>
                </wp:positionH>
                <wp:positionV relativeFrom="paragraph">
                  <wp:posOffset>5360670</wp:posOffset>
                </wp:positionV>
                <wp:extent cx="4388774" cy="247650"/>
                <wp:effectExtent l="0" t="0" r="12065" b="19050"/>
                <wp:wrapNone/>
                <wp:docPr id="23" name="Vývojový diagram: alternatívny proce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8774" cy="247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7D06" w14:textId="77777777" w:rsidR="0006195F" w:rsidRPr="00C92F09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1519219948" w:edGrp="everyone"/>
                            <w:permEnd w:id="1519219948"/>
                          </w:p>
                          <w:p w14:paraId="248B135E" w14:textId="77777777" w:rsidR="0006195F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0672BBDE" w14:textId="77777777" w:rsidR="0006195F" w:rsidRDefault="0006195F" w:rsidP="0006195F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A9DE865" w14:textId="77777777" w:rsidR="0006195F" w:rsidRDefault="0006195F" w:rsidP="00061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7F28B" id="Vývojový diagram: alternatívny proces 23" o:spid="_x0000_s1120" type="#_x0000_t176" style="position:absolute;left:0;text-align:left;margin-left:100.5pt;margin-top:422.1pt;width:345.55pt;height:19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" strokecolor="black [3213]" strokeweight=".5pt">
                <v:textbox>
                  <w:txbxContent>
                    <w:p w14:paraId="21AA7D06" w14:textId="77777777" w:rsidR="0006195F" w:rsidRPr="00C92F09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1519219948" w:edGrp="everyone"/>
                      <w:permEnd w:id="1519219948"/>
                    </w:p>
                    <w:p w14:paraId="248B135E" w14:textId="77777777" w:rsidR="0006195F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0672BBDE" w14:textId="77777777" w:rsidR="0006195F" w:rsidRDefault="0006195F" w:rsidP="0006195F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A9DE865" w14:textId="77777777" w:rsidR="0006195F" w:rsidRDefault="0006195F" w:rsidP="0006195F"/>
                  </w:txbxContent>
                </v:textbox>
              </v:shape>
            </w:pict>
          </mc:Fallback>
        </mc:AlternateContent>
      </w:r>
      <w:r w:rsidR="0006195F"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97359FB" wp14:editId="52153F86">
                <wp:simplePos x="0" y="0"/>
                <wp:positionH relativeFrom="column">
                  <wp:posOffset>533400</wp:posOffset>
                </wp:positionH>
                <wp:positionV relativeFrom="paragraph">
                  <wp:posOffset>4246245</wp:posOffset>
                </wp:positionV>
                <wp:extent cx="2075028" cy="249174"/>
                <wp:effectExtent l="0" t="0" r="20955" b="17780"/>
                <wp:wrapNone/>
                <wp:docPr id="7" name="Vývojový diagram: alternatívny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028" cy="249174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6078" w14:textId="77777777" w:rsidR="0006195F" w:rsidRPr="00C92F09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164044514" w:edGrp="everyone"/>
                            <w:permEnd w:id="164044514"/>
                          </w:p>
                          <w:p w14:paraId="0440A7A6" w14:textId="77777777" w:rsidR="0006195F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3F6C4CCB" w14:textId="77777777" w:rsidR="0006195F" w:rsidRDefault="0006195F" w:rsidP="0006195F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38CAD825" w14:textId="77777777" w:rsidR="0006195F" w:rsidRDefault="0006195F" w:rsidP="00061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359FB" id="Vývojový diagram: alternatívny proces 7" o:spid="_x0000_s1121" type="#_x0000_t176" style="position:absolute;left:0;text-align:left;margin-left:42pt;margin-top:334.35pt;width:163.4pt;height:19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" strokecolor="black [3213]" strokeweight=".5pt">
                <v:textbox>
                  <w:txbxContent>
                    <w:p w14:paraId="3BCB6078" w14:textId="77777777" w:rsidR="0006195F" w:rsidRPr="00C92F09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164044514" w:edGrp="everyone"/>
                      <w:permEnd w:id="164044514"/>
                    </w:p>
                    <w:p w14:paraId="0440A7A6" w14:textId="77777777" w:rsidR="0006195F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3F6C4CCB" w14:textId="77777777" w:rsidR="0006195F" w:rsidRDefault="0006195F" w:rsidP="0006195F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38CAD825" w14:textId="77777777" w:rsidR="0006195F" w:rsidRDefault="0006195F" w:rsidP="0006195F"/>
                  </w:txbxContent>
                </v:textbox>
              </v:shape>
            </w:pict>
          </mc:Fallback>
        </mc:AlternateContent>
      </w:r>
      <w:r w:rsidR="0006195F"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BB4446" wp14:editId="5F859EDA">
                <wp:simplePos x="0" y="0"/>
                <wp:positionH relativeFrom="column">
                  <wp:posOffset>581025</wp:posOffset>
                </wp:positionH>
                <wp:positionV relativeFrom="paragraph">
                  <wp:posOffset>3212836</wp:posOffset>
                </wp:positionV>
                <wp:extent cx="5086350" cy="277124"/>
                <wp:effectExtent l="0" t="0" r="19050" b="27940"/>
                <wp:wrapNone/>
                <wp:docPr id="1" name="Vývojový diagram: alternatívny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77124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E8856" w14:textId="77777777" w:rsidR="0006195F" w:rsidRPr="00C92F09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1177901333" w:edGrp="everyone"/>
                            <w:permEnd w:id="1177901333"/>
                          </w:p>
                          <w:p w14:paraId="52C11D37" w14:textId="77777777" w:rsidR="0006195F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558A95E1" w14:textId="77777777" w:rsidR="0006195F" w:rsidRDefault="0006195F" w:rsidP="0006195F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40A4BCD8" w14:textId="77777777" w:rsidR="0006195F" w:rsidRDefault="0006195F" w:rsidP="00061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4446" id="Vývojový diagram: alternatívny proces 1" o:spid="_x0000_s1122" type="#_x0000_t176" style="position:absolute;left:0;text-align:left;margin-left:45.75pt;margin-top:253pt;width:400.5pt;height:21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" strokecolor="black [3213]" strokeweight=".5pt">
                <v:textbox>
                  <w:txbxContent>
                    <w:p w14:paraId="2FFE8856" w14:textId="77777777" w:rsidR="0006195F" w:rsidRPr="00C92F09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1177901333" w:edGrp="everyone"/>
                      <w:permEnd w:id="1177901333"/>
                    </w:p>
                    <w:p w14:paraId="52C11D37" w14:textId="77777777" w:rsidR="0006195F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558A95E1" w14:textId="77777777" w:rsidR="0006195F" w:rsidRDefault="0006195F" w:rsidP="0006195F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40A4BCD8" w14:textId="77777777" w:rsidR="0006195F" w:rsidRDefault="0006195F" w:rsidP="0006195F"/>
                  </w:txbxContent>
                </v:textbox>
              </v:shape>
            </w:pict>
          </mc:Fallback>
        </mc:AlternateContent>
      </w:r>
      <w:r w:rsidR="0006195F"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A99D31" wp14:editId="321BE7B9">
                <wp:simplePos x="0" y="0"/>
                <wp:positionH relativeFrom="column">
                  <wp:posOffset>600075</wp:posOffset>
                </wp:positionH>
                <wp:positionV relativeFrom="paragraph">
                  <wp:posOffset>3598545</wp:posOffset>
                </wp:positionV>
                <wp:extent cx="1985645" cy="272769"/>
                <wp:effectExtent l="0" t="0" r="14605" b="13335"/>
                <wp:wrapNone/>
                <wp:docPr id="2" name="Vývojový diagram: alternatívny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645" cy="27276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0E9B8" w14:textId="77777777" w:rsidR="0006195F" w:rsidRPr="00C92F09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2029197956" w:edGrp="everyone"/>
                            <w:permEnd w:id="2029197956"/>
                          </w:p>
                          <w:p w14:paraId="585323F7" w14:textId="77777777" w:rsidR="0006195F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089798B2" w14:textId="77777777" w:rsidR="0006195F" w:rsidRDefault="0006195F" w:rsidP="0006195F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3AC98F99" w14:textId="77777777" w:rsidR="0006195F" w:rsidRDefault="0006195F" w:rsidP="00061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99D31" id="Vývojový diagram: alternatívny proces 2" o:spid="_x0000_s1123" type="#_x0000_t176" style="position:absolute;left:0;text-align:left;margin-left:47.25pt;margin-top:283.35pt;width:156.35pt;height:21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" strokecolor="black [3213]" strokeweight=".5pt">
                <v:textbox>
                  <w:txbxContent>
                    <w:p w14:paraId="5F40E9B8" w14:textId="77777777" w:rsidR="0006195F" w:rsidRPr="00C92F09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2029197956" w:edGrp="everyone"/>
                      <w:permEnd w:id="2029197956"/>
                    </w:p>
                    <w:p w14:paraId="585323F7" w14:textId="77777777" w:rsidR="0006195F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089798B2" w14:textId="77777777" w:rsidR="0006195F" w:rsidRDefault="0006195F" w:rsidP="0006195F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3AC98F99" w14:textId="77777777" w:rsidR="0006195F" w:rsidRDefault="0006195F" w:rsidP="0006195F"/>
                  </w:txbxContent>
                </v:textbox>
              </v:shape>
            </w:pict>
          </mc:Fallback>
        </mc:AlternateContent>
      </w:r>
      <w:r w:rsidR="0006195F"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4D5DAB" wp14:editId="1ED3E087">
                <wp:simplePos x="0" y="0"/>
                <wp:positionH relativeFrom="column">
                  <wp:posOffset>3048000</wp:posOffset>
                </wp:positionH>
                <wp:positionV relativeFrom="paragraph">
                  <wp:posOffset>3598545</wp:posOffset>
                </wp:positionV>
                <wp:extent cx="2619375" cy="272769"/>
                <wp:effectExtent l="0" t="0" r="28575" b="13335"/>
                <wp:wrapNone/>
                <wp:docPr id="4" name="Vývojový diagram: alternatívny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27276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4D214" w14:textId="77777777" w:rsidR="0006195F" w:rsidRPr="00C92F09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573780105" w:edGrp="everyone"/>
                            <w:permEnd w:id="573780105"/>
                          </w:p>
                          <w:p w14:paraId="700C2619" w14:textId="77777777" w:rsidR="0006195F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1D1E8F4F" w14:textId="77777777" w:rsidR="0006195F" w:rsidRDefault="0006195F" w:rsidP="0006195F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386C97DA" w14:textId="77777777" w:rsidR="0006195F" w:rsidRDefault="0006195F" w:rsidP="00061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D5DAB" id="Vývojový diagram: alternatívny proces 4" o:spid="_x0000_s1124" type="#_x0000_t176" style="position:absolute;left:0;text-align:left;margin-left:240pt;margin-top:283.35pt;width:206.25pt;height:2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" strokecolor="black [3213]" strokeweight=".5pt">
                <v:textbox>
                  <w:txbxContent>
                    <w:p w14:paraId="2B54D214" w14:textId="77777777" w:rsidR="0006195F" w:rsidRPr="00C92F09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573780105" w:edGrp="everyone"/>
                      <w:permEnd w:id="573780105"/>
                    </w:p>
                    <w:p w14:paraId="700C2619" w14:textId="77777777" w:rsidR="0006195F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1D1E8F4F" w14:textId="77777777" w:rsidR="0006195F" w:rsidRDefault="0006195F" w:rsidP="0006195F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386C97DA" w14:textId="77777777" w:rsidR="0006195F" w:rsidRDefault="0006195F" w:rsidP="0006195F"/>
                  </w:txbxContent>
                </v:textbox>
              </v:shape>
            </w:pict>
          </mc:Fallback>
        </mc:AlternateContent>
      </w:r>
      <w:r w:rsidR="0006195F"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792F03" wp14:editId="05786F6B">
                <wp:simplePos x="0" y="0"/>
                <wp:positionH relativeFrom="column">
                  <wp:posOffset>1133475</wp:posOffset>
                </wp:positionH>
                <wp:positionV relativeFrom="paragraph">
                  <wp:posOffset>3922395</wp:posOffset>
                </wp:positionV>
                <wp:extent cx="4536440" cy="246968"/>
                <wp:effectExtent l="0" t="0" r="16510" b="20320"/>
                <wp:wrapNone/>
                <wp:docPr id="5" name="Vývojový diagram: alternatívny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6440" cy="246968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95B7" w14:textId="77777777" w:rsidR="0006195F" w:rsidRPr="00C92F09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  <w:permStart w:id="1345396329" w:edGrp="everyone"/>
                            <w:permEnd w:id="1345396329"/>
                          </w:p>
                          <w:p w14:paraId="1A194D9F" w14:textId="77777777" w:rsidR="0006195F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57C392D2" w14:textId="77777777" w:rsidR="0006195F" w:rsidRDefault="0006195F" w:rsidP="0006195F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4E455C3" w14:textId="77777777" w:rsidR="0006195F" w:rsidRDefault="0006195F" w:rsidP="00061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92F03" id="Vývojový diagram: alternatívny proces 5" o:spid="_x0000_s1125" type="#_x0000_t176" style="position:absolute;left:0;text-align:left;margin-left:89.25pt;margin-top:308.85pt;width:357.2pt;height:19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" strokecolor="black [3213]" strokeweight=".5pt">
                <v:textbox>
                  <w:txbxContent>
                    <w:p w14:paraId="274195B7" w14:textId="77777777" w:rsidR="0006195F" w:rsidRPr="00C92F09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  <w:permStart w:id="1345396329" w:edGrp="everyone"/>
                      <w:permEnd w:id="1345396329"/>
                    </w:p>
                    <w:p w14:paraId="1A194D9F" w14:textId="77777777" w:rsidR="0006195F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57C392D2" w14:textId="77777777" w:rsidR="0006195F" w:rsidRDefault="0006195F" w:rsidP="0006195F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4E455C3" w14:textId="77777777" w:rsidR="0006195F" w:rsidRDefault="0006195F" w:rsidP="0006195F"/>
                  </w:txbxContent>
                </v:textbox>
              </v:shape>
            </w:pict>
          </mc:Fallback>
        </mc:AlternateContent>
      </w:r>
      <w:r w:rsidR="0006195F" w:rsidRPr="003C752A">
        <w:rPr>
          <w:rFonts w:ascii="Trebuchet MS" w:hAnsi="Trebuchet M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FB43AA" wp14:editId="15ED5164">
                <wp:simplePos x="0" y="0"/>
                <wp:positionH relativeFrom="column">
                  <wp:posOffset>1152525</wp:posOffset>
                </wp:positionH>
                <wp:positionV relativeFrom="paragraph">
                  <wp:posOffset>2855595</wp:posOffset>
                </wp:positionV>
                <wp:extent cx="4514850" cy="276225"/>
                <wp:effectExtent l="0" t="0" r="19050" b="28575"/>
                <wp:wrapNone/>
                <wp:docPr id="3" name="Vývojový diagram: alternatívny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276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C7AAA" w14:textId="16C83532" w:rsidR="0006195F" w:rsidRPr="00C92F09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18"/>
                                <w:szCs w:val="20"/>
                              </w:rPr>
                            </w:pPr>
                          </w:p>
                          <w:p w14:paraId="252AC48B" w14:textId="77777777" w:rsidR="0006195F" w:rsidRDefault="0006195F" w:rsidP="0006195F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sz w:val="20"/>
                                <w:szCs w:val="20"/>
                              </w:rPr>
                            </w:pPr>
                          </w:p>
                          <w:p w14:paraId="74C2DAD7" w14:textId="77777777" w:rsidR="0006195F" w:rsidRDefault="0006195F" w:rsidP="0006195F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2525BD8" w14:textId="77777777" w:rsidR="0006195F" w:rsidRDefault="0006195F" w:rsidP="00061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43AA" id="Vývojový diagram: alternatívny proces 3" o:spid="_x0000_s1126" type="#_x0000_t176" style="position:absolute;left:0;text-align:left;margin-left:90.75pt;margin-top:224.85pt;width:355.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" strokecolor="black [3213]" strokeweight=".5pt">
                <v:textbox>
                  <w:txbxContent>
                    <w:p w14:paraId="62EC7AAA" w14:textId="16C83532" w:rsidR="0006195F" w:rsidRPr="00C92F09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18"/>
                          <w:szCs w:val="20"/>
                        </w:rPr>
                      </w:pPr>
                    </w:p>
                    <w:p w14:paraId="252AC48B" w14:textId="77777777" w:rsidR="0006195F" w:rsidRDefault="0006195F" w:rsidP="0006195F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sz w:val="20"/>
                          <w:szCs w:val="20"/>
                        </w:rPr>
                      </w:pPr>
                    </w:p>
                    <w:p w14:paraId="74C2DAD7" w14:textId="77777777" w:rsidR="0006195F" w:rsidRDefault="0006195F" w:rsidP="0006195F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2525BD8" w14:textId="77777777" w:rsidR="0006195F" w:rsidRDefault="0006195F" w:rsidP="0006195F"/>
                  </w:txbxContent>
                </v:textbox>
              </v:shape>
            </w:pict>
          </mc:Fallback>
        </mc:AlternateContent>
      </w:r>
    </w:p>
    <w:sectPr w:rsidR="00985DD0">
      <w:head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A153" w14:textId="77777777" w:rsidR="00257735" w:rsidRDefault="00257735" w:rsidP="00397F10">
      <w:pPr>
        <w:spacing w:after="0" w:line="240" w:lineRule="auto"/>
      </w:pPr>
      <w:r>
        <w:separator/>
      </w:r>
    </w:p>
  </w:endnote>
  <w:endnote w:type="continuationSeparator" w:id="0">
    <w:p w14:paraId="5F5D1D8A" w14:textId="77777777" w:rsidR="00257735" w:rsidRDefault="00257735" w:rsidP="0039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4051" w14:textId="77777777" w:rsidR="00257735" w:rsidRDefault="00257735" w:rsidP="00397F10">
      <w:pPr>
        <w:spacing w:after="0" w:line="240" w:lineRule="auto"/>
      </w:pPr>
      <w:r>
        <w:separator/>
      </w:r>
    </w:p>
  </w:footnote>
  <w:footnote w:type="continuationSeparator" w:id="0">
    <w:p w14:paraId="4FF6C7D3" w14:textId="77777777" w:rsidR="00257735" w:rsidRDefault="00257735" w:rsidP="0039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A2FB" w14:textId="07CF4DF6" w:rsidR="00397F10" w:rsidRDefault="00397F10" w:rsidP="00397F10">
    <w:pPr>
      <w:pStyle w:val="Hlavika"/>
      <w:jc w:val="both"/>
    </w:pPr>
    <w:r>
      <w:rPr>
        <w:noProof/>
      </w:rPr>
      <w:drawing>
        <wp:inline distT="0" distB="0" distL="0" distR="0" wp14:anchorId="36EE7F0E" wp14:editId="768D07C3">
          <wp:extent cx="1647825" cy="504825"/>
          <wp:effectExtent l="0" t="0" r="9525" b="9525"/>
          <wp:docPr id="15" name="Obrázok 1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D0"/>
    <w:rsid w:val="0006195F"/>
    <w:rsid w:val="00121932"/>
    <w:rsid w:val="00257735"/>
    <w:rsid w:val="002F10B8"/>
    <w:rsid w:val="00375F5B"/>
    <w:rsid w:val="00397F10"/>
    <w:rsid w:val="004A54E6"/>
    <w:rsid w:val="004C52F0"/>
    <w:rsid w:val="00830FA8"/>
    <w:rsid w:val="00973B06"/>
    <w:rsid w:val="00985DD0"/>
    <w:rsid w:val="009F43FD"/>
    <w:rsid w:val="00A40865"/>
    <w:rsid w:val="00BC7571"/>
    <w:rsid w:val="00C37881"/>
    <w:rsid w:val="00D31A69"/>
    <w:rsid w:val="00D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5CC0"/>
  <w15:docId w15:val="{AA3362FA-A3A3-408D-BF25-5C457240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10B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7F10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39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7F10"/>
    <w:rPr>
      <w:rFonts w:ascii="Calibri" w:eastAsia="Calibri" w:hAnsi="Calibri" w:cs="Calibri"/>
      <w:color w:val="00000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10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styleId="Hypertextovprepojenie">
    <w:name w:val="Hyperlink"/>
    <w:semiHidden/>
    <w:rsid w:val="002F10B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7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th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th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6C0.7DE00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format_žiadosť o pripojenie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format_žiadosť o pripojenie</dc:title>
  <dc:subject/>
  <dc:creator>tko11420</dc:creator>
  <cp:keywords/>
  <cp:lastModifiedBy>Pitoňák Peter</cp:lastModifiedBy>
  <cp:revision>11</cp:revision>
  <dcterms:created xsi:type="dcterms:W3CDTF">2022-03-24T09:56:00Z</dcterms:created>
  <dcterms:modified xsi:type="dcterms:W3CDTF">2025-11-18T08:14:00Z</dcterms:modified>
</cp:coreProperties>
</file>